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3CF74F" w14:textId="2F4DBD85" w:rsidR="00FA5026" w:rsidRPr="00B06CCF" w:rsidRDefault="00690796" w:rsidP="00B06CCF">
      <w:pPr>
        <w:jc w:val="center"/>
        <w:rPr>
          <w:b/>
          <w:sz w:val="28"/>
        </w:rPr>
      </w:pPr>
      <w:r>
        <w:rPr>
          <w:b/>
          <w:sz w:val="28"/>
        </w:rPr>
        <w:t xml:space="preserve">Case Study </w:t>
      </w:r>
      <w:r w:rsidR="00BB5D0C" w:rsidRPr="00B06CCF">
        <w:rPr>
          <w:b/>
          <w:sz w:val="28"/>
        </w:rPr>
        <w:t>Presentation Rubric</w:t>
      </w:r>
    </w:p>
    <w:p w14:paraId="65E85B6D" w14:textId="77777777" w:rsidR="00BB5D0C" w:rsidRDefault="00BB5D0C" w:rsidP="00BB5D0C">
      <w:pPr>
        <w:pStyle w:val="ListParagraph"/>
        <w:numPr>
          <w:ilvl w:val="0"/>
          <w:numId w:val="1"/>
        </w:numPr>
      </w:pPr>
      <w:r>
        <w:t>Outline</w:t>
      </w:r>
    </w:p>
    <w:p w14:paraId="5D59D145" w14:textId="77777777" w:rsidR="00690796" w:rsidRDefault="00BB5D0C" w:rsidP="00690796">
      <w:pPr>
        <w:pStyle w:val="ListParagraph"/>
        <w:numPr>
          <w:ilvl w:val="1"/>
          <w:numId w:val="1"/>
        </w:numPr>
      </w:pPr>
      <w:r>
        <w:t>Relevance of topic</w:t>
      </w:r>
    </w:p>
    <w:p w14:paraId="4680FF53" w14:textId="77777777" w:rsidR="00690796" w:rsidRDefault="00690796" w:rsidP="00690796">
      <w:pPr>
        <w:pStyle w:val="ListParagraph"/>
        <w:numPr>
          <w:ilvl w:val="1"/>
          <w:numId w:val="1"/>
        </w:numPr>
      </w:pPr>
      <w:r>
        <w:t xml:space="preserve">The epidemiology (mode of transmission, risk factors, populations affected, </w:t>
      </w:r>
      <w:proofErr w:type="spellStart"/>
      <w:r>
        <w:t>etc</w:t>
      </w:r>
      <w:proofErr w:type="spellEnd"/>
      <w:r>
        <w:t>)</w:t>
      </w:r>
    </w:p>
    <w:p w14:paraId="6E761EED" w14:textId="77777777" w:rsidR="00690796" w:rsidRDefault="00690796" w:rsidP="00690796">
      <w:pPr>
        <w:pStyle w:val="ListParagraph"/>
        <w:numPr>
          <w:ilvl w:val="1"/>
          <w:numId w:val="1"/>
        </w:numPr>
      </w:pPr>
      <w:r>
        <w:t>Symptoms and clinical presentation</w:t>
      </w:r>
    </w:p>
    <w:p w14:paraId="2C10598B" w14:textId="77777777" w:rsidR="00690796" w:rsidRDefault="00690796" w:rsidP="00690796">
      <w:pPr>
        <w:pStyle w:val="ListParagraph"/>
        <w:numPr>
          <w:ilvl w:val="1"/>
          <w:numId w:val="1"/>
        </w:numPr>
      </w:pPr>
      <w:r>
        <w:t>Course of disease</w:t>
      </w:r>
    </w:p>
    <w:p w14:paraId="431E7266" w14:textId="77777777" w:rsidR="00690796" w:rsidRDefault="00690796" w:rsidP="00690796">
      <w:pPr>
        <w:pStyle w:val="ListParagraph"/>
        <w:numPr>
          <w:ilvl w:val="1"/>
          <w:numId w:val="1"/>
        </w:numPr>
      </w:pPr>
      <w:r>
        <w:t>Tests used to identify this illness/disease</w:t>
      </w:r>
    </w:p>
    <w:p w14:paraId="69144966" w14:textId="77777777" w:rsidR="00690796" w:rsidRDefault="00690796" w:rsidP="00690796">
      <w:pPr>
        <w:pStyle w:val="ListParagraph"/>
        <w:numPr>
          <w:ilvl w:val="1"/>
          <w:numId w:val="1"/>
        </w:numPr>
      </w:pPr>
      <w:r>
        <w:t>Treatment</w:t>
      </w:r>
    </w:p>
    <w:p w14:paraId="2E21D46B" w14:textId="77777777" w:rsidR="00690796" w:rsidRDefault="00690796" w:rsidP="00690796">
      <w:pPr>
        <w:pStyle w:val="ListParagraph"/>
        <w:numPr>
          <w:ilvl w:val="1"/>
          <w:numId w:val="1"/>
        </w:numPr>
      </w:pPr>
      <w:r>
        <w:t>Clinical patient outcome</w:t>
      </w:r>
    </w:p>
    <w:p w14:paraId="6DE5EB12" w14:textId="6692F084" w:rsidR="00690796" w:rsidRDefault="00690796" w:rsidP="00690796">
      <w:pPr>
        <w:pStyle w:val="ListParagraph"/>
        <w:numPr>
          <w:ilvl w:val="1"/>
          <w:numId w:val="1"/>
        </w:numPr>
      </w:pPr>
      <w:r>
        <w:t>Citations to any materials used for reference</w:t>
      </w:r>
    </w:p>
    <w:p w14:paraId="569C1CCA" w14:textId="77777777" w:rsidR="00BB5D0C" w:rsidRDefault="00BB5D0C" w:rsidP="00BB5D0C">
      <w:pPr>
        <w:pStyle w:val="ListParagraph"/>
        <w:numPr>
          <w:ilvl w:val="0"/>
          <w:numId w:val="1"/>
        </w:numPr>
      </w:pPr>
      <w:r>
        <w:t>PowerPoint</w:t>
      </w:r>
    </w:p>
    <w:p w14:paraId="3E094F45" w14:textId="77777777" w:rsidR="00BB5D0C" w:rsidRDefault="00BB5D0C" w:rsidP="00BB5D0C">
      <w:pPr>
        <w:pStyle w:val="ListParagraph"/>
        <w:numPr>
          <w:ilvl w:val="1"/>
          <w:numId w:val="1"/>
        </w:numPr>
      </w:pPr>
      <w:r>
        <w:t>Title page(s)</w:t>
      </w:r>
    </w:p>
    <w:p w14:paraId="0632D466" w14:textId="77777777" w:rsidR="00BB5D0C" w:rsidRDefault="00BB5D0C" w:rsidP="00BB5D0C">
      <w:pPr>
        <w:pStyle w:val="ListParagraph"/>
        <w:numPr>
          <w:ilvl w:val="1"/>
          <w:numId w:val="1"/>
        </w:numPr>
      </w:pPr>
      <w:r>
        <w:t>Diagrams/Images</w:t>
      </w:r>
    </w:p>
    <w:p w14:paraId="670B07B9" w14:textId="77777777" w:rsidR="00BB5D0C" w:rsidRDefault="00BB5D0C" w:rsidP="00BB5D0C">
      <w:pPr>
        <w:pStyle w:val="ListParagraph"/>
        <w:numPr>
          <w:ilvl w:val="1"/>
          <w:numId w:val="1"/>
        </w:numPr>
      </w:pPr>
      <w:r>
        <w:t>Information</w:t>
      </w:r>
    </w:p>
    <w:p w14:paraId="2D3426AA" w14:textId="77777777" w:rsidR="00BB5D0C" w:rsidRDefault="00BB5D0C" w:rsidP="00BB5D0C">
      <w:pPr>
        <w:pStyle w:val="ListParagraph"/>
        <w:numPr>
          <w:ilvl w:val="1"/>
          <w:numId w:val="1"/>
        </w:numPr>
      </w:pPr>
      <w:r>
        <w:t>Bibliography (last slide)</w:t>
      </w:r>
    </w:p>
    <w:p w14:paraId="44BC1529" w14:textId="77777777" w:rsidR="00BB5D0C" w:rsidRDefault="00BB5D0C" w:rsidP="00BB5D0C">
      <w:pPr>
        <w:pStyle w:val="ListParagraph"/>
        <w:numPr>
          <w:ilvl w:val="1"/>
          <w:numId w:val="1"/>
        </w:numPr>
      </w:pPr>
      <w:r>
        <w:t>Organization of material</w:t>
      </w:r>
    </w:p>
    <w:p w14:paraId="7E8491B8" w14:textId="77777777" w:rsidR="00BB5D0C" w:rsidRDefault="00BB5D0C" w:rsidP="00BB5D0C">
      <w:pPr>
        <w:pStyle w:val="ListParagraph"/>
        <w:numPr>
          <w:ilvl w:val="0"/>
          <w:numId w:val="1"/>
        </w:numPr>
      </w:pPr>
      <w:r>
        <w:t>Communication</w:t>
      </w:r>
    </w:p>
    <w:p w14:paraId="3ED73927" w14:textId="77777777" w:rsidR="00BB5D0C" w:rsidRDefault="00BB5D0C" w:rsidP="00BB5D0C">
      <w:pPr>
        <w:pStyle w:val="ListParagraph"/>
        <w:numPr>
          <w:ilvl w:val="1"/>
          <w:numId w:val="1"/>
        </w:numPr>
      </w:pPr>
      <w:r>
        <w:t>Volume</w:t>
      </w:r>
    </w:p>
    <w:p w14:paraId="61B86A01" w14:textId="77777777" w:rsidR="00BB5D0C" w:rsidRDefault="00BB5D0C" w:rsidP="00BB5D0C">
      <w:pPr>
        <w:pStyle w:val="ListParagraph"/>
        <w:numPr>
          <w:ilvl w:val="1"/>
          <w:numId w:val="1"/>
        </w:numPr>
      </w:pPr>
      <w:r>
        <w:t>Clarity</w:t>
      </w:r>
    </w:p>
    <w:p w14:paraId="7AC78439" w14:textId="77777777" w:rsidR="00BB5D0C" w:rsidRDefault="00BB5D0C" w:rsidP="00BB5D0C">
      <w:pPr>
        <w:pStyle w:val="ListParagraph"/>
        <w:numPr>
          <w:ilvl w:val="1"/>
          <w:numId w:val="1"/>
        </w:numPr>
      </w:pPr>
      <w:r>
        <w:t>Eye contact</w:t>
      </w:r>
    </w:p>
    <w:p w14:paraId="53287312" w14:textId="77777777" w:rsidR="00BB5D0C" w:rsidRDefault="00BB5D0C" w:rsidP="00BB5D0C">
      <w:pPr>
        <w:pStyle w:val="ListParagraph"/>
        <w:numPr>
          <w:ilvl w:val="1"/>
          <w:numId w:val="1"/>
        </w:numPr>
      </w:pPr>
      <w:r>
        <w:t>Knowledge of material</w:t>
      </w:r>
    </w:p>
    <w:p w14:paraId="51D356D3" w14:textId="77777777" w:rsidR="00BB5D0C" w:rsidRDefault="00BB5D0C" w:rsidP="00BB5D0C">
      <w:pPr>
        <w:pStyle w:val="ListParagraph"/>
        <w:numPr>
          <w:ilvl w:val="1"/>
          <w:numId w:val="1"/>
        </w:numPr>
      </w:pPr>
      <w:r>
        <w:t>Enthusiasm</w:t>
      </w:r>
    </w:p>
    <w:p w14:paraId="33B6BBF6" w14:textId="77777777" w:rsidR="00BB5D0C" w:rsidRDefault="00BB5D0C" w:rsidP="00B06CCF">
      <w:pPr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1019"/>
        <w:gridCol w:w="5215"/>
      </w:tblGrid>
      <w:tr w:rsidR="00BB5D0C" w14:paraId="7D5205D2" w14:textId="77777777" w:rsidTr="00BB5D0C">
        <w:tc>
          <w:tcPr>
            <w:tcW w:w="3116" w:type="dxa"/>
          </w:tcPr>
          <w:p w14:paraId="0455A802" w14:textId="77777777" w:rsidR="00BB5D0C" w:rsidRPr="00B06CCF" w:rsidRDefault="00BB5D0C" w:rsidP="00BB5D0C">
            <w:pPr>
              <w:rPr>
                <w:b/>
              </w:rPr>
            </w:pPr>
            <w:r w:rsidRPr="00B06CCF">
              <w:rPr>
                <w:b/>
              </w:rPr>
              <w:t xml:space="preserve">Grading </w:t>
            </w:r>
          </w:p>
          <w:p w14:paraId="651B0DD2" w14:textId="77777777" w:rsidR="00BB5D0C" w:rsidRPr="00B06CCF" w:rsidRDefault="00BB5D0C" w:rsidP="00BB5D0C">
            <w:pPr>
              <w:rPr>
                <w:b/>
              </w:rPr>
            </w:pPr>
            <w:r w:rsidRPr="00B06CCF">
              <w:rPr>
                <w:b/>
              </w:rPr>
              <w:t>Table</w:t>
            </w:r>
          </w:p>
        </w:tc>
        <w:tc>
          <w:tcPr>
            <w:tcW w:w="1019" w:type="dxa"/>
          </w:tcPr>
          <w:p w14:paraId="59EE1ADD" w14:textId="77777777" w:rsidR="00BB5D0C" w:rsidRPr="00B06CCF" w:rsidRDefault="00BB5D0C" w:rsidP="00BB5D0C">
            <w:pPr>
              <w:rPr>
                <w:b/>
              </w:rPr>
            </w:pPr>
            <w:r w:rsidRPr="00B06CCF">
              <w:rPr>
                <w:b/>
              </w:rPr>
              <w:t>Points</w:t>
            </w:r>
          </w:p>
          <w:p w14:paraId="1E896781" w14:textId="77777777" w:rsidR="00BB5D0C" w:rsidRPr="00B06CCF" w:rsidRDefault="00BB5D0C" w:rsidP="00BB5D0C">
            <w:pPr>
              <w:rPr>
                <w:b/>
              </w:rPr>
            </w:pPr>
            <w:r w:rsidRPr="00B06CCF">
              <w:rPr>
                <w:b/>
              </w:rPr>
              <w:t>Earned</w:t>
            </w:r>
          </w:p>
        </w:tc>
        <w:tc>
          <w:tcPr>
            <w:tcW w:w="5215" w:type="dxa"/>
          </w:tcPr>
          <w:p w14:paraId="185483D3" w14:textId="77777777" w:rsidR="00BB5D0C" w:rsidRPr="00B06CCF" w:rsidRDefault="00BB5D0C" w:rsidP="00B06CCF">
            <w:pPr>
              <w:jc w:val="center"/>
              <w:rPr>
                <w:b/>
              </w:rPr>
            </w:pPr>
            <w:r w:rsidRPr="00B06CCF">
              <w:rPr>
                <w:b/>
              </w:rPr>
              <w:t>Notes</w:t>
            </w:r>
          </w:p>
        </w:tc>
      </w:tr>
      <w:tr w:rsidR="00BB5D0C" w14:paraId="56F37491" w14:textId="77777777" w:rsidTr="00BB5D0C">
        <w:tc>
          <w:tcPr>
            <w:tcW w:w="3116" w:type="dxa"/>
          </w:tcPr>
          <w:p w14:paraId="4EB65721" w14:textId="77777777" w:rsidR="00B06CCF" w:rsidRDefault="00B06CCF" w:rsidP="00BB5D0C"/>
          <w:p w14:paraId="443960FC" w14:textId="77777777" w:rsidR="00BB5D0C" w:rsidRDefault="00BB5D0C" w:rsidP="00BB5D0C">
            <w:r>
              <w:t>Outline</w:t>
            </w:r>
          </w:p>
          <w:p w14:paraId="684A6EC6" w14:textId="77777777" w:rsidR="00BB5D0C" w:rsidRDefault="00BB5D0C" w:rsidP="00BB5D0C">
            <w:r>
              <w:t>(35 pts)</w:t>
            </w:r>
          </w:p>
          <w:p w14:paraId="0A8889DC" w14:textId="77777777" w:rsidR="00BB5D0C" w:rsidRDefault="00BB5D0C" w:rsidP="00BB5D0C"/>
        </w:tc>
        <w:tc>
          <w:tcPr>
            <w:tcW w:w="1019" w:type="dxa"/>
          </w:tcPr>
          <w:p w14:paraId="331D6DED" w14:textId="77777777" w:rsidR="00BB5D0C" w:rsidRDefault="00BB5D0C" w:rsidP="00BB5D0C"/>
        </w:tc>
        <w:tc>
          <w:tcPr>
            <w:tcW w:w="5215" w:type="dxa"/>
          </w:tcPr>
          <w:p w14:paraId="0B0EEEFF" w14:textId="77777777" w:rsidR="00BB5D0C" w:rsidRDefault="00BB5D0C" w:rsidP="00BB5D0C"/>
        </w:tc>
      </w:tr>
      <w:tr w:rsidR="00BB5D0C" w14:paraId="55C76AF1" w14:textId="77777777" w:rsidTr="00BB5D0C">
        <w:tc>
          <w:tcPr>
            <w:tcW w:w="3116" w:type="dxa"/>
          </w:tcPr>
          <w:p w14:paraId="54CBC6E6" w14:textId="77777777" w:rsidR="00B06CCF" w:rsidRDefault="00B06CCF" w:rsidP="00BB5D0C"/>
          <w:p w14:paraId="289A58CC" w14:textId="77777777" w:rsidR="00BB5D0C" w:rsidRDefault="00BB5D0C" w:rsidP="00BB5D0C">
            <w:r>
              <w:t>PowerPoint</w:t>
            </w:r>
          </w:p>
          <w:p w14:paraId="444D4B86" w14:textId="77777777" w:rsidR="00BB5D0C" w:rsidRDefault="00BB5D0C" w:rsidP="00BB5D0C">
            <w:r>
              <w:t>(35 pts)</w:t>
            </w:r>
          </w:p>
          <w:p w14:paraId="64571D1C" w14:textId="77777777" w:rsidR="00BB5D0C" w:rsidRDefault="00BB5D0C" w:rsidP="00BB5D0C"/>
        </w:tc>
        <w:tc>
          <w:tcPr>
            <w:tcW w:w="1019" w:type="dxa"/>
          </w:tcPr>
          <w:p w14:paraId="7D04954F" w14:textId="77777777" w:rsidR="00BB5D0C" w:rsidRDefault="00BB5D0C" w:rsidP="00BB5D0C"/>
        </w:tc>
        <w:tc>
          <w:tcPr>
            <w:tcW w:w="5215" w:type="dxa"/>
          </w:tcPr>
          <w:p w14:paraId="33E0E53F" w14:textId="77777777" w:rsidR="00BB5D0C" w:rsidRDefault="00BB5D0C" w:rsidP="00BB5D0C"/>
        </w:tc>
      </w:tr>
      <w:tr w:rsidR="00BB5D0C" w14:paraId="6BC46AE3" w14:textId="77777777" w:rsidTr="00BB5D0C">
        <w:tc>
          <w:tcPr>
            <w:tcW w:w="3116" w:type="dxa"/>
          </w:tcPr>
          <w:p w14:paraId="5E5E7D36" w14:textId="77777777" w:rsidR="00B06CCF" w:rsidRDefault="00B06CCF" w:rsidP="00BB5D0C"/>
          <w:p w14:paraId="69F65C67" w14:textId="77777777" w:rsidR="00BB5D0C" w:rsidRDefault="00BB5D0C" w:rsidP="00BB5D0C">
            <w:r>
              <w:t>Communication</w:t>
            </w:r>
          </w:p>
          <w:p w14:paraId="2B43C8D1" w14:textId="77777777" w:rsidR="00BB5D0C" w:rsidRDefault="00BB5D0C" w:rsidP="00BB5D0C">
            <w:r>
              <w:t>(30 pts)</w:t>
            </w:r>
          </w:p>
          <w:p w14:paraId="627BB4E4" w14:textId="77777777" w:rsidR="00BB5D0C" w:rsidRDefault="00BB5D0C" w:rsidP="00BB5D0C"/>
        </w:tc>
        <w:tc>
          <w:tcPr>
            <w:tcW w:w="1019" w:type="dxa"/>
          </w:tcPr>
          <w:p w14:paraId="3ED78D28" w14:textId="77777777" w:rsidR="00BB5D0C" w:rsidRDefault="00BB5D0C" w:rsidP="00BB5D0C"/>
        </w:tc>
        <w:tc>
          <w:tcPr>
            <w:tcW w:w="5215" w:type="dxa"/>
          </w:tcPr>
          <w:p w14:paraId="6E4F1ACF" w14:textId="77777777" w:rsidR="00BB5D0C" w:rsidRDefault="00BB5D0C" w:rsidP="00BB5D0C"/>
        </w:tc>
      </w:tr>
    </w:tbl>
    <w:p w14:paraId="694571AF" w14:textId="77777777" w:rsidR="00BB5D0C" w:rsidRDefault="00BB5D0C" w:rsidP="00BB5D0C"/>
    <w:sectPr w:rsidR="00BB5D0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522EA3" w14:textId="77777777" w:rsidR="00D05703" w:rsidRDefault="00D05703" w:rsidP="00BB5D0C">
      <w:pPr>
        <w:spacing w:after="0" w:line="240" w:lineRule="auto"/>
      </w:pPr>
      <w:r>
        <w:separator/>
      </w:r>
    </w:p>
  </w:endnote>
  <w:endnote w:type="continuationSeparator" w:id="0">
    <w:p w14:paraId="104A1A2C" w14:textId="77777777" w:rsidR="00D05703" w:rsidRDefault="00D05703" w:rsidP="00BB5D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0A132D" w14:textId="77777777" w:rsidR="00D05703" w:rsidRDefault="00D05703" w:rsidP="00BB5D0C">
      <w:pPr>
        <w:spacing w:after="0" w:line="240" w:lineRule="auto"/>
      </w:pPr>
      <w:r>
        <w:separator/>
      </w:r>
    </w:p>
  </w:footnote>
  <w:footnote w:type="continuationSeparator" w:id="0">
    <w:p w14:paraId="2716C196" w14:textId="77777777" w:rsidR="00D05703" w:rsidRDefault="00D05703" w:rsidP="00BB5D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CECD02" w14:textId="21EA30B2" w:rsidR="00BB5D0C" w:rsidRDefault="00BB5D0C" w:rsidP="0001565C">
    <w:pPr>
      <w:pStyle w:val="Header"/>
    </w:pPr>
    <w:r>
      <w:t>MLT 214</w:t>
    </w:r>
    <w:r w:rsidR="0001565C">
      <w:t xml:space="preserve">-305 – </w:t>
    </w:r>
    <w:r>
      <w:t>Clinical Microbiology</w:t>
    </w:r>
    <w:r>
      <w:tab/>
    </w:r>
    <w:r w:rsidR="00B06CCF">
      <w:rPr>
        <w:b/>
      </w:rPr>
      <w:t xml:space="preserve">                             </w:t>
    </w:r>
    <w:r w:rsidR="0001565C">
      <w:rPr>
        <w:b/>
      </w:rPr>
      <w:t xml:space="preserve">             </w:t>
    </w:r>
    <w:r w:rsidR="00B06CCF">
      <w:rPr>
        <w:b/>
      </w:rPr>
      <w:t xml:space="preserve">   </w:t>
    </w:r>
    <w:r w:rsidRPr="00BB5D0C">
      <w:t>Name:_____________________________</w:t>
    </w:r>
  </w:p>
  <w:p w14:paraId="709B96DF" w14:textId="29E3C4BD" w:rsidR="00BB5D0C" w:rsidRDefault="00BB5D0C" w:rsidP="00BB5D0C">
    <w:pPr>
      <w:pStyle w:val="Header"/>
    </w:pPr>
    <w:r>
      <w:t>Fall Semester 20</w:t>
    </w:r>
    <w:r w:rsidR="0001565C">
      <w:t>20</w:t>
    </w:r>
  </w:p>
  <w:p w14:paraId="1BF7DE5A" w14:textId="77777777" w:rsidR="00BB5D0C" w:rsidRDefault="00BB5D0C" w:rsidP="00BB5D0C">
    <w:pPr>
      <w:pStyle w:val="Header"/>
    </w:pPr>
    <w:r>
      <w:t>Mercer County Community College</w:t>
    </w:r>
    <w:r w:rsidR="00B06CCF">
      <w:tab/>
      <w:t xml:space="preserve">                                               Grade:_____________________________</w:t>
    </w:r>
  </w:p>
  <w:p w14:paraId="0F19E78F" w14:textId="77777777" w:rsidR="00BB5D0C" w:rsidRDefault="00BB5D0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400752C"/>
    <w:multiLevelType w:val="hybridMultilevel"/>
    <w:tmpl w:val="CE4256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1D5717"/>
    <w:multiLevelType w:val="hybridMultilevel"/>
    <w:tmpl w:val="CA28E1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2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t7AwMzIyNTE0MTa0NLdQ0lEKTi0uzszPAykwqgUAyQxkbSwAAAA="/>
  </w:docVars>
  <w:rsids>
    <w:rsidRoot w:val="00BB5D0C"/>
    <w:rsid w:val="0001565C"/>
    <w:rsid w:val="00335E55"/>
    <w:rsid w:val="00690796"/>
    <w:rsid w:val="009E1999"/>
    <w:rsid w:val="00A74629"/>
    <w:rsid w:val="00B06CCF"/>
    <w:rsid w:val="00BB5D0C"/>
    <w:rsid w:val="00D05703"/>
    <w:rsid w:val="00D34AB8"/>
    <w:rsid w:val="00DB2051"/>
    <w:rsid w:val="00FA5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DDEA19"/>
  <w15:chartTrackingRefBased/>
  <w15:docId w15:val="{B623AA48-CA84-4B20-9769-C4C4155AE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B5D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5D0C"/>
  </w:style>
  <w:style w:type="paragraph" w:styleId="Footer">
    <w:name w:val="footer"/>
    <w:basedOn w:val="Normal"/>
    <w:link w:val="FooterChar"/>
    <w:uiPriority w:val="99"/>
    <w:unhideWhenUsed/>
    <w:rsid w:val="00BB5D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5D0C"/>
  </w:style>
  <w:style w:type="paragraph" w:styleId="ListParagraph">
    <w:name w:val="List Paragraph"/>
    <w:basedOn w:val="Normal"/>
    <w:uiPriority w:val="34"/>
    <w:qFormat/>
    <w:rsid w:val="00BB5D0C"/>
    <w:pPr>
      <w:ind w:left="720"/>
      <w:contextualSpacing/>
    </w:pPr>
  </w:style>
  <w:style w:type="table" w:styleId="TableGrid">
    <w:name w:val="Table Grid"/>
    <w:basedOn w:val="TableNormal"/>
    <w:uiPriority w:val="39"/>
    <w:rsid w:val="00BB5D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Demas</dc:creator>
  <cp:keywords/>
  <dc:description/>
  <cp:lastModifiedBy>Donyhai Shanique Thomas</cp:lastModifiedBy>
  <cp:revision>2</cp:revision>
  <dcterms:created xsi:type="dcterms:W3CDTF">2020-12-12T19:29:00Z</dcterms:created>
  <dcterms:modified xsi:type="dcterms:W3CDTF">2020-12-12T19:29:00Z</dcterms:modified>
</cp:coreProperties>
</file>